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8E0B" w14:textId="77777777" w:rsidR="00BB196E" w:rsidRDefault="002A7572">
      <w:pPr>
        <w:pStyle w:val="Titolo1"/>
        <w:spacing w:before="101"/>
        <w:ind w:left="0" w:right="777"/>
        <w:jc w:val="right"/>
      </w:pPr>
      <w:r>
        <w:rPr>
          <w:spacing w:val="-1"/>
        </w:rPr>
        <w:t>MOE_Modello_offerta_economica</w:t>
      </w:r>
    </w:p>
    <w:p w14:paraId="1F0BEA4E" w14:textId="77777777" w:rsidR="00BB196E" w:rsidRDefault="00BB196E">
      <w:pPr>
        <w:pStyle w:val="Corpotesto"/>
        <w:spacing w:before="3"/>
        <w:rPr>
          <w:b/>
          <w:sz w:val="36"/>
        </w:rPr>
      </w:pPr>
    </w:p>
    <w:p w14:paraId="27286F8E" w14:textId="77777777" w:rsidR="00BB196E" w:rsidRDefault="002A7572">
      <w:pPr>
        <w:pStyle w:val="Corpotesto"/>
        <w:ind w:right="777"/>
        <w:jc w:val="right"/>
      </w:pPr>
      <w:r>
        <w:t>Al Comune di</w:t>
      </w:r>
      <w:r>
        <w:rPr>
          <w:spacing w:val="-9"/>
        </w:rPr>
        <w:t xml:space="preserve"> </w:t>
      </w:r>
      <w:r w:rsidR="00014A3F">
        <w:rPr>
          <w:spacing w:val="-9"/>
        </w:rPr>
        <w:t>Torre de’ Roveri</w:t>
      </w:r>
    </w:p>
    <w:p w14:paraId="554C5D6C" w14:textId="77777777" w:rsidR="00BB196E" w:rsidRDefault="00BB196E">
      <w:pPr>
        <w:pStyle w:val="Corpotesto"/>
        <w:rPr>
          <w:sz w:val="26"/>
        </w:rPr>
      </w:pPr>
    </w:p>
    <w:p w14:paraId="6DA8D2F8" w14:textId="77777777" w:rsidR="00BB196E" w:rsidRDefault="00BB196E">
      <w:pPr>
        <w:pStyle w:val="Corpotesto"/>
        <w:spacing w:before="3"/>
        <w:rPr>
          <w:sz w:val="34"/>
        </w:rPr>
      </w:pPr>
    </w:p>
    <w:p w14:paraId="00B27307" w14:textId="728D5BCF" w:rsidR="00BB196E" w:rsidRDefault="002A7572">
      <w:pPr>
        <w:pStyle w:val="Titolo1"/>
        <w:spacing w:line="261" w:lineRule="auto"/>
        <w:ind w:right="761"/>
        <w:jc w:val="both"/>
      </w:pPr>
      <w:r>
        <w:t>PROCEDURA APERTA PER L’AFFIDAMENTO DE</w:t>
      </w:r>
      <w:r w:rsidR="00014A3F">
        <w:t xml:space="preserve">L SERVIZIO DI </w:t>
      </w:r>
      <w:r w:rsidR="00F14D15">
        <w:t xml:space="preserve">PRE-POST SCUOLA </w:t>
      </w:r>
      <w:r w:rsidR="00014A3F">
        <w:t xml:space="preserve">DELLA SCUOLA PRIMARIA. </w:t>
      </w:r>
      <w:r>
        <w:t>ANNI SCOLASTICI (202</w:t>
      </w:r>
      <w:r w:rsidR="00986BE2">
        <w:t>5</w:t>
      </w:r>
      <w:r>
        <w:t>/202</w:t>
      </w:r>
      <w:r w:rsidR="00986BE2">
        <w:t>6</w:t>
      </w:r>
      <w:r w:rsidR="00014A3F">
        <w:t>, 202</w:t>
      </w:r>
      <w:r w:rsidR="00986BE2">
        <w:t>6</w:t>
      </w:r>
      <w:r w:rsidR="00014A3F">
        <w:t>/202</w:t>
      </w:r>
      <w:r w:rsidR="00986BE2">
        <w:t>7</w:t>
      </w:r>
      <w:r w:rsidR="00014A3F">
        <w:t>, 202</w:t>
      </w:r>
      <w:r w:rsidR="00986BE2">
        <w:t>7</w:t>
      </w:r>
      <w:r w:rsidR="00014A3F">
        <w:t>/202</w:t>
      </w:r>
      <w:r w:rsidR="00986BE2">
        <w:t>8</w:t>
      </w:r>
      <w:r>
        <w:t xml:space="preserve">) - </w:t>
      </w:r>
      <w:r>
        <w:rPr>
          <w:sz w:val="24"/>
        </w:rPr>
        <w:t xml:space="preserve">CIG </w:t>
      </w:r>
      <w:r w:rsidR="002B23B9" w:rsidRPr="002B23B9">
        <w:rPr>
          <w:sz w:val="24"/>
        </w:rPr>
        <w:t>B7442893D2</w:t>
      </w:r>
      <w:r w:rsidR="002B23B9">
        <w:rPr>
          <w:sz w:val="24"/>
        </w:rPr>
        <w:t>.</w:t>
      </w:r>
    </w:p>
    <w:p w14:paraId="58F37BA1" w14:textId="77777777" w:rsidR="00BB196E" w:rsidRDefault="00BB196E">
      <w:pPr>
        <w:pStyle w:val="Corpotesto"/>
        <w:spacing w:before="7"/>
        <w:rPr>
          <w:b/>
          <w:sz w:val="28"/>
        </w:rPr>
      </w:pPr>
    </w:p>
    <w:p w14:paraId="0FDAB026" w14:textId="77777777" w:rsidR="00BB196E" w:rsidRDefault="002A7572">
      <w:pPr>
        <w:pStyle w:val="Corpotesto"/>
        <w:tabs>
          <w:tab w:val="left" w:pos="9244"/>
        </w:tabs>
        <w:spacing w:line="288" w:lineRule="auto"/>
        <w:ind w:left="902" w:right="881"/>
        <w:jc w:val="both"/>
      </w:pPr>
      <w:r>
        <w:t>Il</w:t>
      </w:r>
      <w:r>
        <w:rPr>
          <w:spacing w:val="-8"/>
        </w:rPr>
        <w:t xml:space="preserve"> </w:t>
      </w:r>
      <w:r>
        <w:t xml:space="preserve">sottoscritto   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nella sua qualità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46CE2" w14:textId="77777777" w:rsidR="00BB196E" w:rsidRDefault="00BB196E">
      <w:pPr>
        <w:pStyle w:val="Corpotesto"/>
        <w:spacing w:before="11"/>
        <w:rPr>
          <w:sz w:val="17"/>
        </w:rPr>
      </w:pPr>
    </w:p>
    <w:p w14:paraId="65F1F417" w14:textId="77777777" w:rsidR="00BB196E" w:rsidRDefault="002A7572">
      <w:pPr>
        <w:pStyle w:val="Corpotesto"/>
        <w:tabs>
          <w:tab w:val="left" w:pos="9048"/>
        </w:tabs>
        <w:spacing w:before="101"/>
        <w:ind w:left="902"/>
      </w:pPr>
      <w:r>
        <w:t>- dell'Impresa</w:t>
      </w:r>
      <w:r>
        <w:rPr>
          <w:spacing w:val="-10"/>
        </w:rPr>
        <w:t xml:space="preserve"> </w:t>
      </w:r>
      <w:r>
        <w:t>Singola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DF5F8" w14:textId="77777777" w:rsidR="00BB196E" w:rsidRDefault="002A7572">
      <w:pPr>
        <w:pStyle w:val="Corpotesto"/>
        <w:tabs>
          <w:tab w:val="left" w:pos="4563"/>
          <w:tab w:val="left" w:pos="6925"/>
          <w:tab w:val="left" w:pos="7132"/>
          <w:tab w:val="left" w:pos="9295"/>
        </w:tabs>
        <w:spacing w:before="51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1D5E1" w14:textId="77777777" w:rsidR="00BB196E" w:rsidRDefault="002A7572">
      <w:pPr>
        <w:pStyle w:val="Corpotesto"/>
        <w:tabs>
          <w:tab w:val="left" w:pos="5147"/>
          <w:tab w:val="left" w:pos="9224"/>
        </w:tabs>
        <w:spacing w:before="52"/>
        <w:ind w:left="90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 xml:space="preserve">I.V.A. 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</w:p>
    <w:p w14:paraId="3CB6E7B7" w14:textId="77777777" w:rsidR="00BB196E" w:rsidRDefault="00BB196E">
      <w:pPr>
        <w:pStyle w:val="Corpotesto"/>
        <w:spacing w:before="3"/>
      </w:pPr>
    </w:p>
    <w:p w14:paraId="4FE41C30" w14:textId="77777777" w:rsidR="00BB196E" w:rsidRDefault="002A7572">
      <w:pPr>
        <w:pStyle w:val="Corpotesto"/>
        <w:tabs>
          <w:tab w:val="left" w:pos="9118"/>
        </w:tabs>
        <w:spacing w:before="101"/>
        <w:ind w:left="902"/>
      </w:pPr>
      <w:r>
        <w:t>-dell’Impresa o</w:t>
      </w:r>
      <w:r>
        <w:rPr>
          <w:spacing w:val="-10"/>
        </w:rPr>
        <w:t xml:space="preserve"> </w:t>
      </w:r>
      <w:r>
        <w:t>Consorzio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A4CED" w14:textId="77777777" w:rsidR="00BB196E" w:rsidRDefault="002A7572">
      <w:pPr>
        <w:pStyle w:val="Corpotesto"/>
        <w:tabs>
          <w:tab w:val="left" w:pos="4563"/>
          <w:tab w:val="left" w:pos="6925"/>
          <w:tab w:val="left" w:pos="7132"/>
          <w:tab w:val="left" w:pos="9295"/>
        </w:tabs>
        <w:spacing w:before="51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62B16" w14:textId="77777777" w:rsidR="00BB196E" w:rsidRDefault="002A7572">
      <w:pPr>
        <w:pStyle w:val="Corpotesto"/>
        <w:tabs>
          <w:tab w:val="left" w:pos="5147"/>
          <w:tab w:val="left" w:pos="9224"/>
        </w:tabs>
        <w:spacing w:before="52"/>
        <w:ind w:left="90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 xml:space="preserve">I.V.A. 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</w:p>
    <w:p w14:paraId="08AFE91A" w14:textId="77777777" w:rsidR="00BB196E" w:rsidRDefault="002A7572">
      <w:pPr>
        <w:pStyle w:val="Corpotesto"/>
        <w:spacing w:before="52"/>
        <w:ind w:left="3921"/>
      </w:pPr>
      <w:r>
        <w:t>Ovvero (in caso di A.T.I.)</w:t>
      </w:r>
    </w:p>
    <w:p w14:paraId="5F8E3288" w14:textId="77777777" w:rsidR="00BB196E" w:rsidRDefault="002A7572">
      <w:pPr>
        <w:pStyle w:val="Corpotesto"/>
        <w:tabs>
          <w:tab w:val="left" w:pos="7838"/>
          <w:tab w:val="left" w:pos="8121"/>
          <w:tab w:val="left" w:pos="9220"/>
        </w:tabs>
        <w:spacing w:before="52" w:line="276" w:lineRule="auto"/>
        <w:ind w:left="902" w:right="781"/>
      </w:pPr>
      <w:r>
        <w:t>Il</w:t>
      </w:r>
      <w:r>
        <w:rPr>
          <w:spacing w:val="-8"/>
        </w:rPr>
        <w:t xml:space="preserve"> </w:t>
      </w:r>
      <w:r>
        <w:t xml:space="preserve">sottoscritto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sua</w:t>
      </w:r>
      <w:r>
        <w:rPr>
          <w:spacing w:val="15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dell’Impresa </w:t>
      </w:r>
      <w:r>
        <w:t>Capogruppo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56C10" w14:textId="77777777" w:rsidR="00BB196E" w:rsidRDefault="002A7572">
      <w:pPr>
        <w:pStyle w:val="Corpotesto"/>
        <w:tabs>
          <w:tab w:val="left" w:pos="4563"/>
          <w:tab w:val="left" w:pos="7146"/>
          <w:tab w:val="left" w:pos="9309"/>
        </w:tabs>
        <w:spacing w:before="12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F87CA" w14:textId="77777777" w:rsidR="00BB196E" w:rsidRDefault="002A7572">
      <w:pPr>
        <w:pStyle w:val="Corpotesto"/>
        <w:tabs>
          <w:tab w:val="left" w:pos="5147"/>
          <w:tab w:val="left" w:pos="9224"/>
        </w:tabs>
        <w:spacing w:before="51" w:line="288" w:lineRule="auto"/>
        <w:ind w:left="902" w:right="901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>I.V.A.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</w:t>
      </w:r>
      <w:r>
        <w:rPr>
          <w:spacing w:val="-7"/>
        </w:rPr>
        <w:t xml:space="preserve">A.T.I. </w:t>
      </w:r>
      <w:r>
        <w:t>con l'Impresa/le</w:t>
      </w:r>
      <w:r>
        <w:rPr>
          <w:spacing w:val="-6"/>
        </w:rPr>
        <w:t xml:space="preserve"> </w:t>
      </w:r>
      <w:r>
        <w:t xml:space="preserve">Imprese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78893276" w14:textId="77777777" w:rsidR="00BB196E" w:rsidRDefault="002A7572">
      <w:pPr>
        <w:pStyle w:val="Corpotesto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AD326E" wp14:editId="2774989A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122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67"/>
                            <a:gd name="T2" fmla="+- 0 9768 1702"/>
                            <a:gd name="T3" fmla="*/ T2 w 8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7">
                              <a:moveTo>
                                <a:pt x="0" y="0"/>
                              </a:moveTo>
                              <a:lnTo>
                                <a:pt x="80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F6C0" id="Freeform 2" o:spid="_x0000_s1026" style="position:absolute;margin-left:85.1pt;margin-top:11.45pt;width:40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kXmgIAAJcFAAAOAAAAZHJzL2Uyb0RvYy54bWysVNtu2zAMfR+wfxD0uKHxpbk1qFMM7ToM&#10;6C5Asw9QZDk2JouapMTpvn4UHadptr0M84MgmdTh4SHF65t9q9lOOd+AKXg2SjlTRkLZmE3Bv63u&#10;L+ac+SBMKTQYVfAn5fnN8vWr684uVA416FI5hiDGLzpb8DoEu0gSL2vVCj8CqwwaK3CtCHh0m6R0&#10;okP0Vid5mk6TDlxpHUjlPf696418SfhVpWT4UlVeBaYLjtwCrY7WdVyT5bVYbJywdSMPNMQ/sGhF&#10;YzDoEepOBMG2rvkNqm2kAw9VGEloE6iqRirKAbPJ0rNsHmthFeWC4nh7lMn/P1j5efdov7pI3dsH&#10;kN89KpJ01i+Olnjw6MPW3ScosYZiG4CS3VeujTcxDbYnTZ+Omqp9YBJ/TrI8n4wnnEm0ZfmMJE/E&#10;Yrgrtz58UEA4YvfgQ1+REnekZ8mMaDHoCqtXtRqL8/aCpSybpTkthwoe3bLB7U3CVinr2Dydzs6d&#10;8sGJsK5m0/kfsS4Ht4iVn2Ah/83AUNQDabk3B9a4YyK+gJR0suCjPivkNgiECOgUM/yLL8Y+9+3v&#10;HEI4bO3zpnacYVOv+2ytCJFZDBG3rCs4SRF/tLBTKyBTOKscBnm2anPqhdenL1j1ZrwRA2Db9BsK&#10;GrmeVNbAfaM1lVYbojK/vCRtPOimjMbIxrvN+lY7thPxudIXk0GwF27W+XAnfN37kanP2cHWlBSl&#10;VqJ8f9gH0eh+j0AaRaf+ji0dx4RfrKF8wvZ20E8HnGa4qcH95KzDyVBw/2MrnOJMfzT49K6y8TiO&#10;EjqMJ7McD+7Usj61CCMRquCBY0fE7W3ox8/WumZTY6SMdDDwDp9V1cT+J349q8MBXz/JcJhUcbyc&#10;nsnreZ4ufwEAAP//AwBQSwMEFAAGAAgAAAAhALBacijfAAAACQEAAA8AAABkcnMvZG93bnJldi54&#10;bWxMj0FLxDAQhe+C/yGM4EXcZCts3dp0EVlhETzYlYW9ZZvYFJNJadJu/feOJ/c2b+bx5nvlZvaO&#10;TWaIXUAJy4UAZrAJusNWwuf+9f4RWEwKtXIBjYQfE2FTXV+VqtDhjB9mqlPLKARjoSTYlPqC89hY&#10;41VchN4g3b7C4FUiObRcD+pM4d7xTIgV96pD+mBVb16sab7r0VPKWO/ea5G7txy322l/tLu7g5Xy&#10;9mZ+fgKWzJz+zfCHT+hQEdMpjKgjc6RzkZFVQpatgZFhna9oONHiYQm8Kvllg+oXAAD//wMAUEsB&#10;Ai0AFAAGAAgAAAAhALaDOJL+AAAA4QEAABMAAAAAAAAAAAAAAAAAAAAAAFtDb250ZW50X1R5cGVz&#10;XS54bWxQSwECLQAUAAYACAAAACEAOP0h/9YAAACUAQAACwAAAAAAAAAAAAAAAAAvAQAAX3JlbHMv&#10;LnJlbHNQSwECLQAUAAYACAAAACEA2li5F5oCAACXBQAADgAAAAAAAAAAAAAAAAAuAgAAZHJzL2Uy&#10;b0RvYy54bWxQSwECLQAUAAYACAAAACEAsFpyKN8AAAAJAQAADwAAAAAAAAAAAAAAAAD0BAAAZHJz&#10;L2Rvd25yZXYueG1sUEsFBgAAAAAEAAQA8wAAAAAGAAAAAA==&#10;" path="m,l8066,e" filled="f" strokeweight=".24536mm">
                <v:path arrowok="t" o:connecttype="custom" o:connectlocs="0,0;5121910,0" o:connectangles="0,0"/>
                <w10:wrap type="topAndBottom" anchorx="page"/>
              </v:shape>
            </w:pict>
          </mc:Fallback>
        </mc:AlternateContent>
      </w:r>
    </w:p>
    <w:p w14:paraId="4261D027" w14:textId="77777777" w:rsidR="00BB196E" w:rsidRDefault="00BB196E">
      <w:pPr>
        <w:pStyle w:val="Corpotesto"/>
        <w:rPr>
          <w:sz w:val="20"/>
        </w:rPr>
      </w:pPr>
    </w:p>
    <w:p w14:paraId="3D7B489A" w14:textId="77777777" w:rsidR="00BB196E" w:rsidRDefault="00BB196E">
      <w:pPr>
        <w:pStyle w:val="Corpotesto"/>
      </w:pPr>
    </w:p>
    <w:p w14:paraId="3D9D0D05" w14:textId="1A735F53" w:rsidR="00BB196E" w:rsidRDefault="002A7572" w:rsidP="00F14D15">
      <w:pPr>
        <w:pStyle w:val="Corpotesto"/>
        <w:spacing w:line="434" w:lineRule="auto"/>
        <w:ind w:left="902" w:right="781"/>
        <w:jc w:val="both"/>
        <w:rPr>
          <w:b/>
        </w:rPr>
      </w:pPr>
      <w:r>
        <w:t xml:space="preserve">relativamente al servizio di </w:t>
      </w:r>
      <w:r w:rsidR="00F14D15">
        <w:t>pre-post scuola della scuola primaria. Anni scolastici</w:t>
      </w:r>
      <w:r>
        <w:t xml:space="preserve"> (202</w:t>
      </w:r>
      <w:r w:rsidR="00986BE2">
        <w:t>5</w:t>
      </w:r>
      <w:r>
        <w:t>/202</w:t>
      </w:r>
      <w:r w:rsidR="00986BE2">
        <w:t>6</w:t>
      </w:r>
      <w:r w:rsidR="00014A3F">
        <w:t>, 202</w:t>
      </w:r>
      <w:r w:rsidR="00986BE2">
        <w:t>6</w:t>
      </w:r>
      <w:r w:rsidR="00014A3F">
        <w:t>/202</w:t>
      </w:r>
      <w:r w:rsidR="00986BE2">
        <w:t>7</w:t>
      </w:r>
      <w:r w:rsidR="00014A3F">
        <w:t>,202</w:t>
      </w:r>
      <w:r w:rsidR="00986BE2">
        <w:t>7</w:t>
      </w:r>
      <w:r w:rsidR="00014A3F">
        <w:t>/202</w:t>
      </w:r>
      <w:r w:rsidR="00986BE2">
        <w:t>8</w:t>
      </w:r>
      <w:r>
        <w:t>)</w:t>
      </w:r>
      <w:r w:rsidR="00EC66BA">
        <w:t>.</w:t>
      </w:r>
    </w:p>
    <w:p w14:paraId="4D0940D2" w14:textId="6BEB4A99" w:rsidR="00BB196E" w:rsidRDefault="002A7572" w:rsidP="00EC66BA">
      <w:pPr>
        <w:pStyle w:val="Titolo1"/>
        <w:spacing w:before="107" w:line="261" w:lineRule="auto"/>
        <w:ind w:right="781"/>
        <w:jc w:val="both"/>
      </w:pPr>
      <w:r>
        <w:t xml:space="preserve">Importo a base di gara: € </w:t>
      </w:r>
      <w:r w:rsidR="00EC66BA">
        <w:t>22</w:t>
      </w:r>
      <w:r>
        <w:t>,</w:t>
      </w:r>
      <w:r w:rsidR="00EC66BA">
        <w:t>65</w:t>
      </w:r>
      <w:r>
        <w:t xml:space="preserve"> </w:t>
      </w:r>
      <w:r w:rsidR="00EC66BA">
        <w:t>(</w:t>
      </w:r>
      <w:r>
        <w:t>IVA esclusa</w:t>
      </w:r>
      <w:r w:rsidR="00EC66BA">
        <w:t>)</w:t>
      </w:r>
      <w:r>
        <w:t xml:space="preserve"> – costo unitario per singola ora/prestazione</w:t>
      </w:r>
      <w:r w:rsidR="00EC66BA">
        <w:t>, di cui oneri della sicurezza non soggetti a ribasso (€</w:t>
      </w:r>
      <w:r w:rsidR="00410F14">
        <w:t xml:space="preserve"> </w:t>
      </w:r>
      <w:r w:rsidR="00EC66BA">
        <w:t>0,05),</w:t>
      </w:r>
    </w:p>
    <w:p w14:paraId="7708A77B" w14:textId="77777777" w:rsidR="00BB196E" w:rsidRDefault="00BB196E">
      <w:pPr>
        <w:pStyle w:val="Corpotesto"/>
        <w:spacing w:before="5"/>
        <w:rPr>
          <w:b/>
          <w:sz w:val="27"/>
        </w:rPr>
      </w:pPr>
    </w:p>
    <w:p w14:paraId="220E08CE" w14:textId="77777777" w:rsidR="00BB196E" w:rsidRDefault="002A7572">
      <w:pPr>
        <w:ind w:left="4650" w:right="4532"/>
        <w:jc w:val="center"/>
        <w:rPr>
          <w:b/>
        </w:rPr>
      </w:pPr>
      <w:r>
        <w:rPr>
          <w:b/>
        </w:rPr>
        <w:t>O F F R E</w:t>
      </w:r>
    </w:p>
    <w:p w14:paraId="0F7488B4" w14:textId="77777777" w:rsidR="00BB196E" w:rsidRDefault="00BB196E">
      <w:pPr>
        <w:pStyle w:val="Corpotesto"/>
        <w:rPr>
          <w:b/>
          <w:sz w:val="33"/>
        </w:rPr>
      </w:pPr>
    </w:p>
    <w:p w14:paraId="04AD07E8" w14:textId="77777777" w:rsidR="00BB196E" w:rsidRDefault="002A7572">
      <w:pPr>
        <w:pStyle w:val="Corpotesto"/>
        <w:ind w:left="902"/>
      </w:pPr>
      <w:r>
        <w:t>Il ribasso unico percentuale sull’importo a base di gara del:</w:t>
      </w:r>
    </w:p>
    <w:p w14:paraId="7D1510B1" w14:textId="77777777" w:rsidR="00BB196E" w:rsidRDefault="002A7572">
      <w:pPr>
        <w:pStyle w:val="Corpotesto"/>
        <w:tabs>
          <w:tab w:val="left" w:pos="8413"/>
          <w:tab w:val="left" w:pos="9248"/>
        </w:tabs>
        <w:spacing w:before="64" w:line="261" w:lineRule="auto"/>
        <w:ind w:left="902" w:right="777"/>
      </w:pPr>
      <w:r>
        <w:t xml:space="preserve">(in </w:t>
      </w:r>
      <w:r>
        <w:rPr>
          <w:spacing w:val="63"/>
        </w:rPr>
        <w:t xml:space="preserve"> </w:t>
      </w:r>
      <w:r>
        <w:t>cifre)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%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percento</w:t>
      </w:r>
    </w:p>
    <w:p w14:paraId="2C2E4618" w14:textId="77777777" w:rsidR="00BB196E" w:rsidRDefault="00BB196E">
      <w:pPr>
        <w:pStyle w:val="Corpotesto"/>
        <w:rPr>
          <w:sz w:val="31"/>
        </w:rPr>
      </w:pPr>
    </w:p>
    <w:p w14:paraId="0643E0DD" w14:textId="77777777" w:rsidR="00BB196E" w:rsidRDefault="002A7572">
      <w:pPr>
        <w:pStyle w:val="Corpotesto"/>
        <w:tabs>
          <w:tab w:val="left" w:pos="8189"/>
        </w:tabs>
        <w:spacing w:line="261" w:lineRule="auto"/>
        <w:ind w:left="902" w:right="781"/>
      </w:pPr>
      <w:r>
        <w:t>che   corrisponde   al   seguente   prezzo   netto   unitario</w:t>
      </w:r>
      <w:r>
        <w:rPr>
          <w:spacing w:val="1"/>
        </w:rPr>
        <w:t xml:space="preserve"> </w:t>
      </w:r>
      <w:r>
        <w:t xml:space="preserve">scontato </w:t>
      </w:r>
      <w:r>
        <w:rPr>
          <w:spacing w:val="47"/>
        </w:rPr>
        <w:t xml:space="preserve"> </w:t>
      </w:r>
      <w:r>
        <w:t>-</w:t>
      </w:r>
      <w:r>
        <w:tab/>
        <w:t xml:space="preserve">per </w:t>
      </w:r>
      <w:r>
        <w:rPr>
          <w:spacing w:val="-3"/>
        </w:rPr>
        <w:t xml:space="preserve">singola </w:t>
      </w:r>
      <w:r>
        <w:t xml:space="preserve">ora/prestazione – </w:t>
      </w:r>
      <w:r>
        <w:rPr>
          <w:spacing w:val="-8"/>
        </w:rPr>
        <w:t xml:space="preserve">IVA </w:t>
      </w:r>
      <w:r>
        <w:t>e oneri della sicurezza</w:t>
      </w:r>
      <w:r>
        <w:rPr>
          <w:spacing w:val="-6"/>
        </w:rPr>
        <w:t xml:space="preserve"> </w:t>
      </w:r>
      <w:r>
        <w:t>esclusi:</w:t>
      </w:r>
    </w:p>
    <w:p w14:paraId="75161F1A" w14:textId="77777777" w:rsidR="00BB196E" w:rsidRDefault="00BB196E">
      <w:pPr>
        <w:pStyle w:val="Corpotesto"/>
        <w:rPr>
          <w:sz w:val="31"/>
        </w:rPr>
      </w:pPr>
    </w:p>
    <w:p w14:paraId="6CB417B6" w14:textId="77777777" w:rsidR="00BB196E" w:rsidRDefault="002A7572">
      <w:pPr>
        <w:pStyle w:val="Corpotesto"/>
        <w:tabs>
          <w:tab w:val="left" w:pos="9272"/>
        </w:tabs>
        <w:ind w:left="902"/>
      </w:pPr>
      <w:r>
        <w:t>(in</w:t>
      </w:r>
      <w:r>
        <w:rPr>
          <w:spacing w:val="-3"/>
        </w:rPr>
        <w:t xml:space="preserve"> </w:t>
      </w:r>
      <w:r>
        <w:t xml:space="preserve">cifre)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E9747" w14:textId="77777777" w:rsidR="00BB196E" w:rsidRDefault="00BB196E">
      <w:pPr>
        <w:sectPr w:rsidR="00BB196E">
          <w:type w:val="continuous"/>
          <w:pgSz w:w="11880" w:h="16800"/>
          <w:pgMar w:top="1600" w:right="920" w:bottom="280" w:left="800" w:header="720" w:footer="720" w:gutter="0"/>
          <w:cols w:space="720"/>
        </w:sectPr>
      </w:pPr>
    </w:p>
    <w:p w14:paraId="68FE69DD" w14:textId="77777777" w:rsidR="00BB196E" w:rsidRDefault="002A7572">
      <w:pPr>
        <w:pStyle w:val="Corpotesto"/>
        <w:tabs>
          <w:tab w:val="left" w:pos="9269"/>
        </w:tabs>
        <w:spacing w:before="114"/>
        <w:ind w:left="902"/>
      </w:pPr>
      <w:r>
        <w:lastRenderedPageBreak/>
        <w:t>(in</w:t>
      </w:r>
      <w:r>
        <w:rPr>
          <w:spacing w:val="-6"/>
        </w:rPr>
        <w:t xml:space="preserve"> </w:t>
      </w:r>
      <w:r>
        <w:t xml:space="preserve">lettere)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032C8" w14:textId="77777777" w:rsidR="00BB196E" w:rsidRDefault="00BB196E">
      <w:pPr>
        <w:pStyle w:val="Corpotesto"/>
        <w:rPr>
          <w:sz w:val="20"/>
        </w:rPr>
      </w:pPr>
    </w:p>
    <w:p w14:paraId="6B18E0EB" w14:textId="77777777" w:rsidR="00BB196E" w:rsidRDefault="00BB196E">
      <w:pPr>
        <w:pStyle w:val="Corpotesto"/>
        <w:rPr>
          <w:sz w:val="20"/>
        </w:rPr>
      </w:pPr>
    </w:p>
    <w:p w14:paraId="37656EE7" w14:textId="51B774C2" w:rsidR="00BB196E" w:rsidRDefault="00672625">
      <w:pPr>
        <w:pStyle w:val="Corpotesto"/>
        <w:ind w:left="902"/>
        <w:jc w:val="both"/>
      </w:pPr>
      <w:r>
        <w:t xml:space="preserve">Di cui </w:t>
      </w:r>
      <w:r w:rsidR="002A7572" w:rsidRPr="00672625">
        <w:t>€ 0</w:t>
      </w:r>
      <w:r w:rsidRPr="00672625">
        <w:t>,</w:t>
      </w:r>
      <w:r w:rsidR="002A7572" w:rsidRPr="00672625">
        <w:t>0</w:t>
      </w:r>
      <w:r w:rsidRPr="00672625">
        <w:t>5</w:t>
      </w:r>
      <w:r w:rsidR="002A7572">
        <w:t>/h importi oneri della sicurezza non soggetti a ribasso</w:t>
      </w:r>
    </w:p>
    <w:p w14:paraId="495C6FA1" w14:textId="77777777" w:rsidR="00BB196E" w:rsidRDefault="00BB196E">
      <w:pPr>
        <w:pStyle w:val="Corpotesto"/>
        <w:rPr>
          <w:sz w:val="33"/>
        </w:rPr>
      </w:pPr>
    </w:p>
    <w:p w14:paraId="7A3359E9" w14:textId="77777777" w:rsidR="00BB196E" w:rsidRDefault="002A7572">
      <w:pPr>
        <w:pStyle w:val="Titolo1"/>
        <w:ind w:left="4238"/>
      </w:pPr>
      <w:r>
        <w:t>DICHIARA, inoltre</w:t>
      </w:r>
    </w:p>
    <w:p w14:paraId="1F0D4B77" w14:textId="77777777" w:rsidR="00BB196E" w:rsidRDefault="00BB196E">
      <w:pPr>
        <w:pStyle w:val="Corpotesto"/>
        <w:spacing w:before="11"/>
        <w:rPr>
          <w:b/>
          <w:sz w:val="32"/>
        </w:rPr>
      </w:pPr>
    </w:p>
    <w:p w14:paraId="5C14C59B" w14:textId="77777777" w:rsidR="00BB196E" w:rsidRDefault="002A7572">
      <w:pPr>
        <w:pStyle w:val="Paragrafoelenco"/>
        <w:numPr>
          <w:ilvl w:val="0"/>
          <w:numId w:val="1"/>
        </w:numPr>
        <w:tabs>
          <w:tab w:val="left" w:pos="1229"/>
        </w:tabs>
        <w:spacing w:line="261" w:lineRule="auto"/>
        <w:ind w:firstLine="0"/>
        <w:jc w:val="both"/>
      </w:pPr>
      <w:r>
        <w:t>che i costi della sicurezza relativi ai rischi specifici della propria attività di impresa (oneri aziendali interni) previsti e stimati per l'esecuzione del servizio risultano pari</w:t>
      </w:r>
      <w:r>
        <w:rPr>
          <w:spacing w:val="-2"/>
        </w:rPr>
        <w:t xml:space="preserve"> </w:t>
      </w:r>
      <w:r>
        <w:t>a:</w:t>
      </w:r>
    </w:p>
    <w:p w14:paraId="23EDC00D" w14:textId="77777777" w:rsidR="00BB196E" w:rsidRDefault="002A7572">
      <w:pPr>
        <w:pStyle w:val="Corpotesto"/>
        <w:tabs>
          <w:tab w:val="left" w:leader="dot" w:pos="7887"/>
        </w:tabs>
        <w:spacing w:before="41"/>
        <w:ind w:left="902"/>
        <w:jc w:val="both"/>
      </w:pPr>
      <w:r>
        <w:t>Euro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cifre)</w:t>
      </w:r>
      <w:r>
        <w:tab/>
        <w:t>+</w:t>
      </w:r>
      <w:r>
        <w:rPr>
          <w:spacing w:val="2"/>
        </w:rPr>
        <w:t xml:space="preserve"> </w:t>
      </w:r>
      <w:r>
        <w:rPr>
          <w:spacing w:val="-7"/>
        </w:rPr>
        <w:t>IVA</w:t>
      </w:r>
    </w:p>
    <w:p w14:paraId="72ED660C" w14:textId="77777777" w:rsidR="00BB196E" w:rsidRDefault="002A7572">
      <w:pPr>
        <w:pStyle w:val="Corpotesto"/>
        <w:tabs>
          <w:tab w:val="left" w:leader="dot" w:pos="7851"/>
        </w:tabs>
        <w:spacing w:before="64"/>
        <w:ind w:left="902"/>
        <w:jc w:val="both"/>
      </w:pPr>
      <w:r>
        <w:t>Euro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lettere)</w:t>
      </w:r>
      <w:r>
        <w:tab/>
        <w:t>+</w:t>
      </w:r>
      <w:r>
        <w:rPr>
          <w:spacing w:val="1"/>
        </w:rPr>
        <w:t xml:space="preserve"> </w:t>
      </w:r>
      <w:r>
        <w:rPr>
          <w:spacing w:val="-7"/>
        </w:rPr>
        <w:t>IVA</w:t>
      </w:r>
    </w:p>
    <w:p w14:paraId="1870C476" w14:textId="77777777" w:rsidR="00BB196E" w:rsidRDefault="00BB196E">
      <w:pPr>
        <w:pStyle w:val="Corpotesto"/>
        <w:rPr>
          <w:sz w:val="33"/>
        </w:rPr>
      </w:pPr>
    </w:p>
    <w:p w14:paraId="392D9E23" w14:textId="68A1B76B" w:rsidR="00BB196E" w:rsidRDefault="002A7572">
      <w:pPr>
        <w:pStyle w:val="Paragrafoelenco"/>
        <w:numPr>
          <w:ilvl w:val="0"/>
          <w:numId w:val="1"/>
        </w:numPr>
        <w:tabs>
          <w:tab w:val="left" w:pos="1193"/>
        </w:tabs>
        <w:spacing w:line="261" w:lineRule="auto"/>
        <w:ind w:firstLine="0"/>
        <w:jc w:val="both"/>
      </w:pPr>
      <w:r>
        <w:t>che i costi della manodopera stimati e previsti per l’esecuzione del servizio, per un periodo di tre anni scolastici (202</w:t>
      </w:r>
      <w:r w:rsidR="00EC66BA">
        <w:t>5</w:t>
      </w:r>
      <w:r>
        <w:t>/202</w:t>
      </w:r>
      <w:r w:rsidR="00EC66BA">
        <w:t>6</w:t>
      </w:r>
      <w:r w:rsidR="00014A3F">
        <w:t>, 202</w:t>
      </w:r>
      <w:r w:rsidR="00EC66BA">
        <w:t>6</w:t>
      </w:r>
      <w:r w:rsidR="00014A3F">
        <w:t>/202</w:t>
      </w:r>
      <w:r w:rsidR="00EC66BA">
        <w:t>7</w:t>
      </w:r>
      <w:r w:rsidR="00014A3F">
        <w:t>,202</w:t>
      </w:r>
      <w:r w:rsidR="00EC66BA">
        <w:t>7</w:t>
      </w:r>
      <w:r w:rsidR="00014A3F">
        <w:t>/202</w:t>
      </w:r>
      <w:r w:rsidR="00EC66BA">
        <w:t>8</w:t>
      </w:r>
      <w:r w:rsidR="009E797A">
        <w:t>)</w:t>
      </w:r>
      <w:r>
        <w:t>, risultano pari</w:t>
      </w:r>
      <w:r>
        <w:rPr>
          <w:spacing w:val="-1"/>
        </w:rPr>
        <w:t xml:space="preserve"> </w:t>
      </w:r>
      <w:r>
        <w:t>a:</w:t>
      </w:r>
    </w:p>
    <w:p w14:paraId="26187231" w14:textId="77777777" w:rsidR="00BB196E" w:rsidRDefault="002A7572">
      <w:pPr>
        <w:pStyle w:val="Corpotesto"/>
        <w:spacing w:before="41"/>
        <w:ind w:left="902"/>
        <w:jc w:val="both"/>
      </w:pPr>
      <w:r>
        <w:t>Euro (in cifre) ...................................................................</w:t>
      </w:r>
    </w:p>
    <w:p w14:paraId="12E1949A" w14:textId="77777777" w:rsidR="00BB196E" w:rsidRDefault="002A7572">
      <w:pPr>
        <w:pStyle w:val="Corpotesto"/>
        <w:spacing w:before="63"/>
        <w:ind w:left="902"/>
        <w:jc w:val="both"/>
      </w:pPr>
      <w:r>
        <w:t>Euro (in lettere) . ..............................................................</w:t>
      </w:r>
    </w:p>
    <w:p w14:paraId="730E8067" w14:textId="77777777" w:rsidR="00BB196E" w:rsidRDefault="00BB196E">
      <w:pPr>
        <w:pStyle w:val="Corpotesto"/>
        <w:spacing w:before="11"/>
        <w:rPr>
          <w:sz w:val="24"/>
        </w:rPr>
      </w:pPr>
    </w:p>
    <w:p w14:paraId="0E60F2EC" w14:textId="77777777" w:rsidR="00BB196E" w:rsidRDefault="002A7572">
      <w:pPr>
        <w:pStyle w:val="Corpotesto"/>
        <w:ind w:left="902"/>
        <w:jc w:val="both"/>
      </w:pPr>
      <w:r>
        <w:t>così configurati:</w:t>
      </w:r>
    </w:p>
    <w:p w14:paraId="3853F2D2" w14:textId="77777777" w:rsidR="00BB196E" w:rsidRDefault="00BB196E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4"/>
        <w:gridCol w:w="1440"/>
        <w:gridCol w:w="1394"/>
        <w:gridCol w:w="2501"/>
        <w:gridCol w:w="2318"/>
      </w:tblGrid>
      <w:tr w:rsidR="00BB196E" w14:paraId="4D7DCB86" w14:textId="77777777">
        <w:trPr>
          <w:trHeight w:val="205"/>
        </w:trPr>
        <w:tc>
          <w:tcPr>
            <w:tcW w:w="989" w:type="dxa"/>
            <w:tcBorders>
              <w:bottom w:val="nil"/>
            </w:tcBorders>
          </w:tcPr>
          <w:p w14:paraId="079726C7" w14:textId="77777777" w:rsidR="00BB196E" w:rsidRDefault="002A7572">
            <w:pPr>
              <w:pStyle w:val="TableParagraph"/>
              <w:spacing w:line="186" w:lineRule="exact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274" w:type="dxa"/>
            <w:tcBorders>
              <w:bottom w:val="nil"/>
            </w:tcBorders>
          </w:tcPr>
          <w:p w14:paraId="4CB75484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 w:val="restart"/>
          </w:tcPr>
          <w:p w14:paraId="30323CF2" w14:textId="77777777" w:rsidR="00BB196E" w:rsidRDefault="002A7572">
            <w:pPr>
              <w:pStyle w:val="TableParagraph"/>
              <w:spacing w:before="104" w:line="244" w:lineRule="auto"/>
              <w:ind w:left="70" w:right="5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 COMPLESSIVE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PER LIVELLO</w:t>
            </w:r>
          </w:p>
        </w:tc>
        <w:tc>
          <w:tcPr>
            <w:tcW w:w="1394" w:type="dxa"/>
            <w:vMerge w:val="restart"/>
          </w:tcPr>
          <w:p w14:paraId="1258E676" w14:textId="77777777" w:rsidR="00BB196E" w:rsidRDefault="002A7572">
            <w:pPr>
              <w:pStyle w:val="TableParagraph"/>
              <w:spacing w:before="104" w:line="244" w:lineRule="auto"/>
              <w:ind w:left="140" w:right="12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COSTO ORARIO </w:t>
            </w:r>
            <w:r>
              <w:rPr>
                <w:b/>
                <w:spacing w:val="-1"/>
                <w:sz w:val="18"/>
              </w:rPr>
              <w:t>PERSONALE</w:t>
            </w:r>
          </w:p>
        </w:tc>
        <w:tc>
          <w:tcPr>
            <w:tcW w:w="2501" w:type="dxa"/>
            <w:tcBorders>
              <w:bottom w:val="nil"/>
            </w:tcBorders>
          </w:tcPr>
          <w:p w14:paraId="778DE879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8" w:type="dxa"/>
            <w:tcBorders>
              <w:bottom w:val="nil"/>
            </w:tcBorders>
          </w:tcPr>
          <w:p w14:paraId="1A1C5F39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196E" w14:paraId="1F729605" w14:textId="77777777">
        <w:trPr>
          <w:trHeight w:val="201"/>
        </w:trPr>
        <w:tc>
          <w:tcPr>
            <w:tcW w:w="989" w:type="dxa"/>
            <w:tcBorders>
              <w:top w:val="nil"/>
              <w:bottom w:val="nil"/>
            </w:tcBorders>
          </w:tcPr>
          <w:p w14:paraId="6DF5A7E6" w14:textId="77777777" w:rsidR="00BB196E" w:rsidRDefault="002A7572">
            <w:pPr>
              <w:pStyle w:val="TableParagraph"/>
              <w:spacing w:line="181" w:lineRule="exact"/>
              <w:ind w:left="8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ADDETTI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43702B1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D6EF593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4CFE7DD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6FECC7F" w14:textId="77777777" w:rsidR="00BB196E" w:rsidRDefault="002A7572">
            <w:pPr>
              <w:pStyle w:val="TableParagraph"/>
              <w:spacing w:line="181" w:lineRule="exact"/>
              <w:ind w:left="225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COMPLESSIVO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7F7FB5B" w14:textId="77777777" w:rsidR="00BB196E" w:rsidRDefault="002A7572">
            <w:pPr>
              <w:pStyle w:val="TableParagraph"/>
              <w:spacing w:line="181" w:lineRule="exact"/>
              <w:ind w:left="575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CONTRATTO</w:t>
            </w:r>
          </w:p>
        </w:tc>
      </w:tr>
      <w:tr w:rsidR="00BB196E" w14:paraId="7C8303B9" w14:textId="77777777">
        <w:trPr>
          <w:trHeight w:val="201"/>
        </w:trPr>
        <w:tc>
          <w:tcPr>
            <w:tcW w:w="989" w:type="dxa"/>
            <w:tcBorders>
              <w:top w:val="nil"/>
              <w:bottom w:val="nil"/>
            </w:tcBorders>
          </w:tcPr>
          <w:p w14:paraId="09F20DFE" w14:textId="77777777" w:rsidR="00BB196E" w:rsidRDefault="002A7572">
            <w:pPr>
              <w:pStyle w:val="TableParagraph"/>
              <w:spacing w:line="181" w:lineRule="exact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0F8A63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D3CCBE3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06687B9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5871B041" w14:textId="77777777" w:rsidR="00BB196E" w:rsidRDefault="002A7572">
            <w:pPr>
              <w:pStyle w:val="TableParagraph"/>
              <w:spacing w:line="181" w:lineRule="exact"/>
              <w:ind w:left="224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PERSONALE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C83849C" w14:textId="77777777" w:rsidR="00BB196E" w:rsidRDefault="002A7572">
            <w:pPr>
              <w:pStyle w:val="TableParagraph"/>
              <w:spacing w:line="181" w:lineRule="exact"/>
              <w:ind w:left="575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APPLICATO</w:t>
            </w:r>
          </w:p>
        </w:tc>
      </w:tr>
      <w:tr w:rsidR="00BB196E" w14:paraId="24FCFAF8" w14:textId="77777777">
        <w:trPr>
          <w:trHeight w:val="206"/>
        </w:trPr>
        <w:tc>
          <w:tcPr>
            <w:tcW w:w="989" w:type="dxa"/>
            <w:tcBorders>
              <w:top w:val="nil"/>
            </w:tcBorders>
          </w:tcPr>
          <w:p w14:paraId="4932D31B" w14:textId="77777777" w:rsidR="00BB196E" w:rsidRDefault="002A7572">
            <w:pPr>
              <w:pStyle w:val="TableParagraph"/>
              <w:spacing w:line="186" w:lineRule="exact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</w:tc>
        <w:tc>
          <w:tcPr>
            <w:tcW w:w="1274" w:type="dxa"/>
            <w:tcBorders>
              <w:top w:val="nil"/>
            </w:tcBorders>
          </w:tcPr>
          <w:p w14:paraId="3DD9993C" w14:textId="77777777" w:rsidR="00BB196E" w:rsidRDefault="002A7572">
            <w:pPr>
              <w:pStyle w:val="TableParagraph"/>
              <w:spacing w:line="186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5FD87840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0E8A06D8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60354CE8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77D44236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196E" w14:paraId="0EAEEC66" w14:textId="77777777">
        <w:trPr>
          <w:trHeight w:val="314"/>
        </w:trPr>
        <w:tc>
          <w:tcPr>
            <w:tcW w:w="989" w:type="dxa"/>
          </w:tcPr>
          <w:p w14:paraId="1834BE8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A7F2BD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BC1EAA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1953620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EE3A4B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E31FC7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05E0E6B7" w14:textId="77777777">
        <w:trPr>
          <w:trHeight w:val="313"/>
        </w:trPr>
        <w:tc>
          <w:tcPr>
            <w:tcW w:w="989" w:type="dxa"/>
          </w:tcPr>
          <w:p w14:paraId="67AFBB1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A8C6A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4DAE7E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0D00BD2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065486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78984D7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2E80F8C1" w14:textId="77777777">
        <w:trPr>
          <w:trHeight w:val="313"/>
        </w:trPr>
        <w:tc>
          <w:tcPr>
            <w:tcW w:w="989" w:type="dxa"/>
          </w:tcPr>
          <w:p w14:paraId="1FFFA02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CB0797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930E75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3428641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C941AD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8D5D60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DC8DF14" w14:textId="77777777">
        <w:trPr>
          <w:trHeight w:val="314"/>
        </w:trPr>
        <w:tc>
          <w:tcPr>
            <w:tcW w:w="989" w:type="dxa"/>
          </w:tcPr>
          <w:p w14:paraId="24D3C3A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B05B8B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58BC5D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6E313A5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198241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74AEB7A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59DF52C" w14:textId="77777777">
        <w:trPr>
          <w:trHeight w:val="314"/>
        </w:trPr>
        <w:tc>
          <w:tcPr>
            <w:tcW w:w="989" w:type="dxa"/>
          </w:tcPr>
          <w:p w14:paraId="4E22F8E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EB297E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47A02F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27D057E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EC83BA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2A4C17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36F6E8AA" w14:textId="77777777">
        <w:trPr>
          <w:trHeight w:val="314"/>
        </w:trPr>
        <w:tc>
          <w:tcPr>
            <w:tcW w:w="989" w:type="dxa"/>
          </w:tcPr>
          <w:p w14:paraId="77D3931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ABFC29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998C27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746A38FB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A18F3E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1A512B4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563FAE16" w14:textId="77777777">
        <w:trPr>
          <w:trHeight w:val="313"/>
        </w:trPr>
        <w:tc>
          <w:tcPr>
            <w:tcW w:w="989" w:type="dxa"/>
          </w:tcPr>
          <w:p w14:paraId="3948845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E0AF65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59972E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1AD9AEB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C11195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707186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A9BDD2C" w14:textId="77777777">
        <w:trPr>
          <w:trHeight w:val="313"/>
        </w:trPr>
        <w:tc>
          <w:tcPr>
            <w:tcW w:w="989" w:type="dxa"/>
          </w:tcPr>
          <w:p w14:paraId="6406623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3F2210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AEB10D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06F1100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8FF7CF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C699C3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11B4E036" w14:textId="77777777">
        <w:trPr>
          <w:trHeight w:val="313"/>
        </w:trPr>
        <w:tc>
          <w:tcPr>
            <w:tcW w:w="989" w:type="dxa"/>
          </w:tcPr>
          <w:p w14:paraId="7880DB5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26B8A3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2A1881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39EEB1B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524EF2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44F8A3E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75609C75" w14:textId="77777777">
        <w:trPr>
          <w:trHeight w:val="314"/>
        </w:trPr>
        <w:tc>
          <w:tcPr>
            <w:tcW w:w="989" w:type="dxa"/>
          </w:tcPr>
          <w:p w14:paraId="630A44CB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BFDFD0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9E0FB3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4712489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378B4E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8C1FF0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45FE3B7C" w14:textId="77777777">
        <w:trPr>
          <w:trHeight w:val="690"/>
        </w:trPr>
        <w:tc>
          <w:tcPr>
            <w:tcW w:w="989" w:type="dxa"/>
          </w:tcPr>
          <w:p w14:paraId="165F1F3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A3CDA8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B98D95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61D7C0F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D11B6A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1B988A4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230E8057" w14:textId="77777777">
        <w:trPr>
          <w:trHeight w:val="844"/>
        </w:trPr>
        <w:tc>
          <w:tcPr>
            <w:tcW w:w="5097" w:type="dxa"/>
            <w:gridSpan w:val="4"/>
          </w:tcPr>
          <w:p w14:paraId="453CCE87" w14:textId="77777777" w:rsidR="00BB196E" w:rsidRDefault="00BB196E">
            <w:pPr>
              <w:pStyle w:val="TableParagraph"/>
              <w:rPr>
                <w:rFonts w:ascii="Trebuchet MS"/>
                <w:sz w:val="20"/>
              </w:rPr>
            </w:pPr>
          </w:p>
          <w:p w14:paraId="48CBD9A6" w14:textId="77777777" w:rsidR="00BB196E" w:rsidRDefault="00BB196E">
            <w:pPr>
              <w:pStyle w:val="TableParagraph"/>
              <w:spacing w:before="3"/>
              <w:rPr>
                <w:rFonts w:ascii="Trebuchet MS"/>
                <w:sz w:val="16"/>
              </w:rPr>
            </w:pPr>
          </w:p>
          <w:p w14:paraId="4F698F85" w14:textId="77777777" w:rsidR="00BB196E" w:rsidRDefault="002A7572">
            <w:pPr>
              <w:pStyle w:val="TableParagraph"/>
              <w:ind w:left="1137"/>
              <w:rPr>
                <w:b/>
                <w:sz w:val="18"/>
              </w:rPr>
            </w:pPr>
            <w:r>
              <w:rPr>
                <w:b/>
                <w:sz w:val="18"/>
              </w:rPr>
              <w:t>TOTALE COSTO MANODOPERA</w:t>
            </w:r>
          </w:p>
        </w:tc>
        <w:tc>
          <w:tcPr>
            <w:tcW w:w="2501" w:type="dxa"/>
          </w:tcPr>
          <w:p w14:paraId="1FB3AF7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shd w:val="clear" w:color="auto" w:fill="D9D9D9"/>
          </w:tcPr>
          <w:p w14:paraId="4B5F536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5E43BF" w14:textId="77777777" w:rsidR="00BB196E" w:rsidRDefault="00BB196E">
      <w:pPr>
        <w:pStyle w:val="Corpotesto"/>
        <w:spacing w:before="5"/>
        <w:rPr>
          <w:sz w:val="28"/>
        </w:rPr>
      </w:pPr>
    </w:p>
    <w:p w14:paraId="0159F4CB" w14:textId="77777777" w:rsidR="00BB196E" w:rsidRDefault="002A7572">
      <w:pPr>
        <w:pStyle w:val="Corpotesto"/>
        <w:spacing w:before="1"/>
        <w:ind w:left="902"/>
        <w:jc w:val="both"/>
      </w:pPr>
      <w:r>
        <w:t>LÌ, .................</w:t>
      </w:r>
    </w:p>
    <w:p w14:paraId="7310D3B4" w14:textId="77777777" w:rsidR="00BB196E" w:rsidRDefault="00BB196E">
      <w:pPr>
        <w:pStyle w:val="Corpotesto"/>
        <w:rPr>
          <w:sz w:val="26"/>
        </w:rPr>
      </w:pPr>
    </w:p>
    <w:p w14:paraId="679696ED" w14:textId="77777777" w:rsidR="00BB196E" w:rsidRDefault="00BB196E">
      <w:pPr>
        <w:pStyle w:val="Corpotesto"/>
        <w:spacing w:before="5"/>
        <w:rPr>
          <w:sz w:val="34"/>
        </w:rPr>
      </w:pPr>
    </w:p>
    <w:p w14:paraId="1728F51E" w14:textId="77777777" w:rsidR="00BB196E" w:rsidRDefault="002A7572">
      <w:pPr>
        <w:pStyle w:val="Titolo1"/>
        <w:ind w:left="4262"/>
      </w:pPr>
      <w:r>
        <w:t>(Timbro Ditta/Firma Legale rappresentante )</w:t>
      </w:r>
    </w:p>
    <w:p w14:paraId="19502C69" w14:textId="77777777" w:rsidR="00BB196E" w:rsidRDefault="002A7572">
      <w:pPr>
        <w:pStyle w:val="Corpotesto"/>
        <w:spacing w:before="64"/>
        <w:ind w:left="5472"/>
      </w:pPr>
      <w:r>
        <w:t>Ente / Impresa</w:t>
      </w:r>
    </w:p>
    <w:p w14:paraId="33C46793" w14:textId="77777777" w:rsidR="00BB196E" w:rsidRDefault="00BB196E">
      <w:pPr>
        <w:sectPr w:rsidR="00BB196E">
          <w:pgSz w:w="11880" w:h="16800"/>
          <w:pgMar w:top="1600" w:right="920" w:bottom="280" w:left="800" w:header="720" w:footer="720" w:gutter="0"/>
          <w:cols w:space="720"/>
        </w:sectPr>
      </w:pPr>
    </w:p>
    <w:p w14:paraId="10C64B6C" w14:textId="77777777" w:rsidR="00BB196E" w:rsidRDefault="00BB196E">
      <w:pPr>
        <w:pStyle w:val="Corpotesto"/>
        <w:spacing w:before="7"/>
        <w:rPr>
          <w:sz w:val="28"/>
        </w:rPr>
      </w:pPr>
    </w:p>
    <w:p w14:paraId="2248199F" w14:textId="77777777" w:rsidR="00BB196E" w:rsidRDefault="002A7572">
      <w:pPr>
        <w:pStyle w:val="Corpotesto"/>
        <w:spacing w:before="101"/>
        <w:ind w:left="902"/>
      </w:pPr>
      <w:r>
        <w:t>Sottoscrizione delle Imprese che intendono riunirsi in R.T.I. –</w:t>
      </w:r>
    </w:p>
    <w:p w14:paraId="430BA2C2" w14:textId="77777777" w:rsidR="00BB196E" w:rsidRDefault="00BB196E">
      <w:pPr>
        <w:pStyle w:val="Corpotesto"/>
        <w:spacing w:before="11"/>
        <w:rPr>
          <w:sz w:val="32"/>
        </w:rPr>
      </w:pPr>
    </w:p>
    <w:p w14:paraId="306FB695" w14:textId="77777777" w:rsidR="00BB196E" w:rsidRDefault="002A7572">
      <w:pPr>
        <w:pStyle w:val="Corpotesto"/>
        <w:tabs>
          <w:tab w:val="left" w:pos="6878"/>
        </w:tabs>
        <w:ind w:left="1790"/>
      </w:pPr>
      <w:r>
        <w:t>Impresa</w:t>
      </w:r>
      <w:r>
        <w:rPr>
          <w:spacing w:val="-2"/>
        </w:rPr>
        <w:t xml:space="preserve"> </w:t>
      </w:r>
      <w:r>
        <w:t>Capogruppo</w:t>
      </w:r>
      <w:r>
        <w:tab/>
        <w:t>Impresa/e</w:t>
      </w:r>
      <w:r>
        <w:rPr>
          <w:spacing w:val="-2"/>
        </w:rPr>
        <w:t xml:space="preserve"> </w:t>
      </w:r>
      <w:r>
        <w:t>Mandante/i</w:t>
      </w:r>
    </w:p>
    <w:p w14:paraId="48BC3E41" w14:textId="77777777" w:rsidR="00BB196E" w:rsidRDefault="002A7572">
      <w:pPr>
        <w:pStyle w:val="Corpotesto"/>
        <w:tabs>
          <w:tab w:val="left" w:pos="6682"/>
        </w:tabs>
        <w:spacing w:before="64"/>
        <w:ind w:left="1185"/>
      </w:pPr>
      <w:r>
        <w:t>............................................................</w:t>
      </w:r>
      <w:r>
        <w:tab/>
        <w:t>................................</w:t>
      </w:r>
    </w:p>
    <w:sectPr w:rsidR="00BB196E">
      <w:pgSz w:w="11880" w:h="16800"/>
      <w:pgMar w:top="160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6134"/>
    <w:multiLevelType w:val="hybridMultilevel"/>
    <w:tmpl w:val="C256D62C"/>
    <w:lvl w:ilvl="0" w:tplc="CF86C544">
      <w:start w:val="1"/>
      <w:numFmt w:val="lowerLetter"/>
      <w:lvlText w:val="%1)"/>
      <w:lvlJc w:val="left"/>
      <w:pPr>
        <w:ind w:left="902" w:hanging="327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381AC4CE">
      <w:numFmt w:val="bullet"/>
      <w:lvlText w:val="•"/>
      <w:lvlJc w:val="left"/>
      <w:pPr>
        <w:ind w:left="1826" w:hanging="327"/>
      </w:pPr>
      <w:rPr>
        <w:rFonts w:hint="default"/>
        <w:lang w:val="it-IT" w:eastAsia="it-IT" w:bidi="it-IT"/>
      </w:rPr>
    </w:lvl>
    <w:lvl w:ilvl="2" w:tplc="A6686172">
      <w:numFmt w:val="bullet"/>
      <w:lvlText w:val="•"/>
      <w:lvlJc w:val="left"/>
      <w:pPr>
        <w:ind w:left="2752" w:hanging="327"/>
      </w:pPr>
      <w:rPr>
        <w:rFonts w:hint="default"/>
        <w:lang w:val="it-IT" w:eastAsia="it-IT" w:bidi="it-IT"/>
      </w:rPr>
    </w:lvl>
    <w:lvl w:ilvl="3" w:tplc="EDC66BA2">
      <w:numFmt w:val="bullet"/>
      <w:lvlText w:val="•"/>
      <w:lvlJc w:val="left"/>
      <w:pPr>
        <w:ind w:left="3678" w:hanging="327"/>
      </w:pPr>
      <w:rPr>
        <w:rFonts w:hint="default"/>
        <w:lang w:val="it-IT" w:eastAsia="it-IT" w:bidi="it-IT"/>
      </w:rPr>
    </w:lvl>
    <w:lvl w:ilvl="4" w:tplc="C1F0C112">
      <w:numFmt w:val="bullet"/>
      <w:lvlText w:val="•"/>
      <w:lvlJc w:val="left"/>
      <w:pPr>
        <w:ind w:left="4604" w:hanging="327"/>
      </w:pPr>
      <w:rPr>
        <w:rFonts w:hint="default"/>
        <w:lang w:val="it-IT" w:eastAsia="it-IT" w:bidi="it-IT"/>
      </w:rPr>
    </w:lvl>
    <w:lvl w:ilvl="5" w:tplc="69369666">
      <w:numFmt w:val="bullet"/>
      <w:lvlText w:val="•"/>
      <w:lvlJc w:val="left"/>
      <w:pPr>
        <w:ind w:left="5530" w:hanging="327"/>
      </w:pPr>
      <w:rPr>
        <w:rFonts w:hint="default"/>
        <w:lang w:val="it-IT" w:eastAsia="it-IT" w:bidi="it-IT"/>
      </w:rPr>
    </w:lvl>
    <w:lvl w:ilvl="6" w:tplc="5D0AB538">
      <w:numFmt w:val="bullet"/>
      <w:lvlText w:val="•"/>
      <w:lvlJc w:val="left"/>
      <w:pPr>
        <w:ind w:left="6456" w:hanging="327"/>
      </w:pPr>
      <w:rPr>
        <w:rFonts w:hint="default"/>
        <w:lang w:val="it-IT" w:eastAsia="it-IT" w:bidi="it-IT"/>
      </w:rPr>
    </w:lvl>
    <w:lvl w:ilvl="7" w:tplc="BB1470B6">
      <w:numFmt w:val="bullet"/>
      <w:lvlText w:val="•"/>
      <w:lvlJc w:val="left"/>
      <w:pPr>
        <w:ind w:left="7382" w:hanging="327"/>
      </w:pPr>
      <w:rPr>
        <w:rFonts w:hint="default"/>
        <w:lang w:val="it-IT" w:eastAsia="it-IT" w:bidi="it-IT"/>
      </w:rPr>
    </w:lvl>
    <w:lvl w:ilvl="8" w:tplc="64BC1960">
      <w:numFmt w:val="bullet"/>
      <w:lvlText w:val="•"/>
      <w:lvlJc w:val="left"/>
      <w:pPr>
        <w:ind w:left="8308" w:hanging="327"/>
      </w:pPr>
      <w:rPr>
        <w:rFonts w:hint="default"/>
        <w:lang w:val="it-IT" w:eastAsia="it-IT" w:bidi="it-IT"/>
      </w:rPr>
    </w:lvl>
  </w:abstractNum>
  <w:num w:numId="1" w16cid:durableId="198858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6E"/>
    <w:rsid w:val="00014A3F"/>
    <w:rsid w:val="002A7572"/>
    <w:rsid w:val="002B23B9"/>
    <w:rsid w:val="00315BA5"/>
    <w:rsid w:val="00410F14"/>
    <w:rsid w:val="00640888"/>
    <w:rsid w:val="00672625"/>
    <w:rsid w:val="006D3B4E"/>
    <w:rsid w:val="00986BE2"/>
    <w:rsid w:val="0099247A"/>
    <w:rsid w:val="009E797A"/>
    <w:rsid w:val="00BB196E"/>
    <w:rsid w:val="00BD22C8"/>
    <w:rsid w:val="00CB1E98"/>
    <w:rsid w:val="00EC66BA"/>
    <w:rsid w:val="00F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E762"/>
  <w15:docId w15:val="{BDCA0802-11B6-40FB-AA9E-F71B5AE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0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2" w:right="77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42D8A-B283-4AE9-BA84-1FCF2DCB5746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E64FC708-DDCE-4E42-8F32-A61C9E14E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3874-26B4-4B0A-A2FD-327988E3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_In Bollo___ OFFERTA___       ___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 Bollo___ OFFERTA___       ___</dc:title>
  <dc:creator>rb</dc:creator>
  <cp:lastModifiedBy>Anna Senes - Comune Torre de Roveri</cp:lastModifiedBy>
  <cp:revision>14</cp:revision>
  <dcterms:created xsi:type="dcterms:W3CDTF">2021-04-10T13:57:00Z</dcterms:created>
  <dcterms:modified xsi:type="dcterms:W3CDTF">2025-06-16T14:31:00Z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